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4F7" w:rsidRPr="003314F7" w:rsidRDefault="003314F7" w:rsidP="0085560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3314F7" w:rsidRPr="003314F7" w:rsidRDefault="003314F7" w:rsidP="0085560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проведению </w:t>
      </w:r>
      <w:r w:rsidR="00841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конкурса презентаций творческих проектов, посвященного Дню </w:t>
      </w:r>
      <w:proofErr w:type="gramStart"/>
      <w:r w:rsidR="00841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космонавтики  </w:t>
      </w:r>
      <w:r w:rsidRPr="00331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End"/>
      <w:r w:rsidR="000E15F3" w:rsidRPr="000E1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Мой луноход </w:t>
      </w:r>
      <w:r w:rsidR="00841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0E15F3" w:rsidRPr="000E1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</w:t>
      </w:r>
      <w:r w:rsidRPr="00331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55605" w:rsidRDefault="00855605" w:rsidP="008556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4F7" w:rsidRPr="003314F7" w:rsidRDefault="003314F7" w:rsidP="008556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конкурса: создание условий для самореализации, саморазвития и позитивной социализации детей и </w:t>
      </w:r>
      <w:proofErr w:type="gramStart"/>
      <w:r w:rsidRPr="003314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  средствами</w:t>
      </w:r>
      <w:proofErr w:type="gramEnd"/>
      <w:r w:rsidRPr="003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робототехники</w:t>
      </w:r>
    </w:p>
    <w:p w:rsidR="003314F7" w:rsidRDefault="003314F7" w:rsidP="008556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конкурса: повышение интереса уча</w:t>
      </w:r>
      <w:r w:rsidR="0084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стников достижениям отечественной </w:t>
      </w:r>
      <w:proofErr w:type="gramStart"/>
      <w:r w:rsidR="0084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космонавтики, </w:t>
      </w:r>
      <w:r w:rsidRPr="003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3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конструкторской деятельности, развитие абстрактного мышления и способностей к поиску не стандартных решений, тренировка работы в команде, умение технически грамотно выражать свои мысли, доводить задуманное до воплощения в законченную действующую модель.</w:t>
      </w:r>
    </w:p>
    <w:p w:rsidR="003314F7" w:rsidRPr="003314F7" w:rsidRDefault="003314F7" w:rsidP="00855605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конкурса</w:t>
      </w:r>
    </w:p>
    <w:p w:rsidR="00841102" w:rsidRDefault="003314F7" w:rsidP="008556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конкурсе приглашаются </w:t>
      </w:r>
      <w:proofErr w:type="gramStart"/>
      <w:r w:rsidRPr="003314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8411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стники  6</w:t>
      </w:r>
      <w:proofErr w:type="gramEnd"/>
      <w:r w:rsidR="00841102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</w:p>
    <w:p w:rsidR="003314F7" w:rsidRPr="00CD6F3C" w:rsidRDefault="003314F7" w:rsidP="008556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конкурса</w:t>
      </w:r>
    </w:p>
    <w:p w:rsidR="00CD6F3C" w:rsidRDefault="00CD6F3C" w:rsidP="008556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Регистрация.</w:t>
      </w:r>
    </w:p>
    <w:p w:rsidR="00CD6F3C" w:rsidRDefault="00CD6F3C" w:rsidP="008556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регистрации участников на конкурс необходимо заполнить </w:t>
      </w:r>
      <w:proofErr w:type="gramStart"/>
      <w:r w:rsidRPr="00F45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электронную форму</w:t>
      </w:r>
      <w:proofErr w:type="gramEnd"/>
      <w:r w:rsidRPr="00F45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находящуюся по адресу: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5" w:history="1">
        <w:r w:rsidR="00855605" w:rsidRPr="00BF53F7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http://constructive.ucoz.ru/index/zajavka_na_uchastie_v_sorevnovanijakh/0-30</w:t>
        </w:r>
      </w:hyperlink>
    </w:p>
    <w:p w:rsidR="00855605" w:rsidRPr="00855605" w:rsidRDefault="00855605" w:rsidP="0085560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FF0000"/>
          <w:sz w:val="36"/>
          <w:szCs w:val="24"/>
          <w:lang w:eastAsia="ru-RU"/>
        </w:rPr>
      </w:pPr>
      <w:r w:rsidRPr="00855605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  <w:t>до 10 апреля 207 года</w:t>
      </w:r>
    </w:p>
    <w:p w:rsidR="00855605" w:rsidRDefault="00855605" w:rsidP="008556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14F7" w:rsidRPr="003314F7" w:rsidRDefault="00841102" w:rsidP="008556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="00855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тап: </w:t>
      </w:r>
      <w:r w:rsidR="003314F7" w:rsidRPr="00331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Выставка конструкций.</w:t>
      </w:r>
    </w:p>
    <w:p w:rsidR="003314F7" w:rsidRPr="003314F7" w:rsidRDefault="003314F7" w:rsidP="008556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выставке принимают участие готовые, заранее собранные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</w:t>
      </w:r>
      <w:r w:rsidR="00436B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проекты,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</w:t>
      </w:r>
      <w:r w:rsidR="00436B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любых конструкторов и их комбинаций</w:t>
      </w:r>
      <w:r w:rsidRPr="003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Конструкции </w:t>
      </w:r>
      <w:r w:rsidR="000E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проекты </w:t>
      </w:r>
      <w:r w:rsidRPr="003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представлять собой </w:t>
      </w:r>
      <w:r w:rsidRPr="00331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уникальные  действующие модели механизмов</w:t>
      </w:r>
      <w:r w:rsidR="000E1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макетов</w:t>
      </w:r>
      <w:r w:rsidRPr="003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r w:rsidR="000E15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демонстрируют работу проекта</w:t>
      </w:r>
      <w:r w:rsidRPr="003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E1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 исследователь, планетоходы, макеты космических баз</w:t>
      </w:r>
      <w:r w:rsidRPr="003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0E15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станций и</w:t>
      </w:r>
      <w:r w:rsidRPr="003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т.п.). </w:t>
      </w:r>
      <w:r w:rsidRPr="00331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Запрещено использование моделей собранных по стандартным схемам, прилагаемым к конструкторам LEGO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другим конструкторам</w:t>
      </w:r>
      <w:r w:rsidRPr="00331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41102" w:rsidRDefault="003314F7" w:rsidP="008556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участнику предоста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выставочное место (стол или</w:t>
      </w:r>
      <w:r w:rsidRPr="003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сектор). </w:t>
      </w:r>
    </w:p>
    <w:p w:rsidR="00855605" w:rsidRDefault="00855605" w:rsidP="008556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102" w:rsidRPr="00841102" w:rsidRDefault="00841102" w:rsidP="008556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этап: Защита творческого проекта.</w:t>
      </w:r>
    </w:p>
    <w:p w:rsidR="003314F7" w:rsidRPr="003314F7" w:rsidRDefault="003314F7" w:rsidP="008556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proofErr w:type="gramStart"/>
      <w:r w:rsidRPr="003314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  представляют</w:t>
      </w:r>
      <w:proofErr w:type="gramEnd"/>
      <w:r w:rsidRPr="003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</w:t>
      </w:r>
      <w:r w:rsidR="000E15F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или </w:t>
      </w:r>
      <w:r w:rsidRPr="003314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конструкцию в действии, комментируют ее работу отборочной судебной комиссии и зрителям.</w:t>
      </w:r>
    </w:p>
    <w:p w:rsidR="003314F7" w:rsidRPr="003314F7" w:rsidRDefault="00841102" w:rsidP="008556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Приветствуется если творчески проект сопровождает</w:t>
      </w:r>
      <w:r w:rsidR="003314F7" w:rsidRPr="003314F7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техническим описанием, которое включает в себя:</w:t>
      </w:r>
    </w:p>
    <w:p w:rsidR="003314F7" w:rsidRPr="003314F7" w:rsidRDefault="003314F7" w:rsidP="00855605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F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 (учреждение, название конструкции, авторы, руководитель);</w:t>
      </w:r>
    </w:p>
    <w:p w:rsidR="003314F7" w:rsidRPr="003314F7" w:rsidRDefault="003314F7" w:rsidP="00855605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назначения конструкции;</w:t>
      </w:r>
    </w:p>
    <w:p w:rsidR="003314F7" w:rsidRPr="003314F7" w:rsidRDefault="003314F7" w:rsidP="00855605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F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руководство по использованию конструкции;</w:t>
      </w:r>
    </w:p>
    <w:p w:rsidR="003314F7" w:rsidRPr="003314F7" w:rsidRDefault="003314F7" w:rsidP="00855605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 сборки или фото </w:t>
      </w:r>
      <w:proofErr w:type="gramStart"/>
      <w:r w:rsidRPr="003314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конструкции.(</w:t>
      </w:r>
      <w:proofErr w:type="gramEnd"/>
      <w:r w:rsidRPr="003314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обязательно)</w:t>
      </w:r>
    </w:p>
    <w:p w:rsidR="00855605" w:rsidRDefault="00855605" w:rsidP="008556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4F7" w:rsidRPr="003314F7" w:rsidRDefault="003314F7" w:rsidP="008556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</w:t>
      </w:r>
      <w:r w:rsidR="007B02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распределяет призовые места</w:t>
      </w:r>
      <w:r w:rsidR="000E15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 и участники голосуют за конструкции, которые получат приз за оригинальность и не стандартное решение.</w:t>
      </w:r>
    </w:p>
    <w:p w:rsidR="00855605" w:rsidRDefault="00855605" w:rsidP="008556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2B9" w:rsidRPr="003314F7" w:rsidRDefault="007B02B9" w:rsidP="008556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проведения конкурса участники получают удостоверения участников и марки, подтверждающие их участие или победу</w:t>
      </w:r>
      <w:r w:rsidR="0084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Победители получают дипломы от ГАУК </w:t>
      </w:r>
      <w:proofErr w:type="spellStart"/>
      <w:r w:rsidR="00841102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г.Москвы</w:t>
      </w:r>
      <w:proofErr w:type="spellEnd"/>
      <w:r w:rsidR="0084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"КЦ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Зеленоград</w:t>
      </w:r>
      <w:r w:rsidR="0084110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5605" w:rsidRPr="00855605" w:rsidRDefault="00855605" w:rsidP="0085560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8556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Конкурс проводится 16 апреля  2017 года </w:t>
      </w:r>
      <w:r w:rsidRPr="00855605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r w:rsidRPr="008556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12.00</w:t>
      </w:r>
    </w:p>
    <w:p w:rsidR="00855605" w:rsidRPr="00855605" w:rsidRDefault="00855605" w:rsidP="0085560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56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ГАУК </w:t>
      </w:r>
      <w:proofErr w:type="spellStart"/>
      <w:r w:rsidRPr="00855605">
        <w:rPr>
          <w:rFonts w:ascii="Times New Roman" w:hAnsi="Times New Roman" w:cs="Times New Roman"/>
          <w:b/>
          <w:color w:val="FF0000"/>
          <w:sz w:val="28"/>
          <w:szCs w:val="28"/>
        </w:rPr>
        <w:t>г.Москвы</w:t>
      </w:r>
      <w:proofErr w:type="spellEnd"/>
      <w:r w:rsidRPr="008556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"Культурный центр "Зеленоград" (атриум)</w:t>
      </w:r>
    </w:p>
    <w:p w:rsidR="006A476B" w:rsidRPr="00855605" w:rsidRDefault="00855605" w:rsidP="00855605">
      <w:pPr>
        <w:shd w:val="clear" w:color="auto" w:fill="FFFFFF"/>
        <w:spacing w:after="0" w:line="240" w:lineRule="auto"/>
        <w:ind w:firstLine="851"/>
        <w:jc w:val="center"/>
        <w:rPr>
          <w:color w:val="FF0000"/>
        </w:rPr>
      </w:pPr>
      <w:r w:rsidRPr="00855605">
        <w:rPr>
          <w:rFonts w:ascii="Times New Roman" w:hAnsi="Times New Roman" w:cs="Times New Roman"/>
          <w:b/>
          <w:color w:val="FF0000"/>
          <w:sz w:val="28"/>
          <w:szCs w:val="28"/>
        </w:rPr>
        <w:t>Регистрация открыта с 1</w:t>
      </w:r>
      <w:r w:rsidRPr="00855605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855605">
        <w:rPr>
          <w:rFonts w:ascii="Times New Roman" w:hAnsi="Times New Roman" w:cs="Times New Roman"/>
          <w:b/>
          <w:color w:val="FF0000"/>
          <w:sz w:val="28"/>
          <w:szCs w:val="28"/>
        </w:rPr>
        <w:t>.00</w:t>
      </w:r>
    </w:p>
    <w:sectPr w:rsidR="006A476B" w:rsidRPr="00855605" w:rsidSect="006A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66D41"/>
    <w:multiLevelType w:val="multilevel"/>
    <w:tmpl w:val="555C3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FF3E6A"/>
    <w:multiLevelType w:val="multilevel"/>
    <w:tmpl w:val="3136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E11E6"/>
    <w:multiLevelType w:val="multilevel"/>
    <w:tmpl w:val="AA66A4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2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F7"/>
    <w:rsid w:val="000E15F3"/>
    <w:rsid w:val="0010626F"/>
    <w:rsid w:val="003314F7"/>
    <w:rsid w:val="00436B49"/>
    <w:rsid w:val="004C41CE"/>
    <w:rsid w:val="00593DEE"/>
    <w:rsid w:val="006A476B"/>
    <w:rsid w:val="007B02B9"/>
    <w:rsid w:val="00841102"/>
    <w:rsid w:val="00855605"/>
    <w:rsid w:val="008965EE"/>
    <w:rsid w:val="009843C0"/>
    <w:rsid w:val="00CD6F3C"/>
    <w:rsid w:val="00DB447F"/>
    <w:rsid w:val="00DE3B1F"/>
    <w:rsid w:val="00F458AB"/>
    <w:rsid w:val="00F9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1BE20-CDB3-4BA3-90A5-1E352E32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4F7"/>
    <w:rPr>
      <w:b/>
      <w:bCs/>
    </w:rPr>
  </w:style>
  <w:style w:type="character" w:styleId="a5">
    <w:name w:val="Hyperlink"/>
    <w:basedOn w:val="a0"/>
    <w:uiPriority w:val="99"/>
    <w:unhideWhenUsed/>
    <w:rsid w:val="00896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nstructive.ucoz.ru/index/zajavka_na_uchastie_v_sorevnovanijakh/0-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HP_Home</dc:creator>
  <cp:lastModifiedBy>Ольга</cp:lastModifiedBy>
  <cp:revision>4</cp:revision>
  <dcterms:created xsi:type="dcterms:W3CDTF">2017-03-13T15:25:00Z</dcterms:created>
  <dcterms:modified xsi:type="dcterms:W3CDTF">2017-03-13T16:07:00Z</dcterms:modified>
</cp:coreProperties>
</file>